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61BD" w14:textId="39AF7A9C" w:rsidR="00236BCE" w:rsidRPr="00B722F0" w:rsidRDefault="00236BCE" w:rsidP="00236BCE">
      <w:pPr>
        <w:spacing w:line="440" w:lineRule="exact"/>
        <w:jc w:val="left"/>
        <w:rPr>
          <w:rFonts w:ascii="みんなの文字ゴTTh-R" w:eastAsia="みんなの文字ゴTTh-R" w:hAnsi="みんなの文字ゴTTh-R"/>
          <w:color w:val="000000" w:themeColor="text1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第</w:t>
      </w:r>
      <w:r w:rsidR="008E518D" w:rsidRPr="00B722F0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３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号様式（第</w:t>
      </w:r>
      <w:r w:rsidR="009E7623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７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条関係）</w:t>
      </w:r>
    </w:p>
    <w:p w14:paraId="53611CF1" w14:textId="77777777" w:rsidR="00236BCE" w:rsidRPr="00B722F0" w:rsidRDefault="00236BCE" w:rsidP="00236BCE">
      <w:pPr>
        <w:spacing w:line="440" w:lineRule="exact"/>
        <w:jc w:val="lef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  <w:szCs w:val="32"/>
        </w:rPr>
      </w:pPr>
    </w:p>
    <w:p w14:paraId="06AA3EF2" w14:textId="77777777" w:rsidR="00236BCE" w:rsidRPr="00B722F0" w:rsidRDefault="00236BCE" w:rsidP="00236BCE">
      <w:pPr>
        <w:spacing w:line="440" w:lineRule="exact"/>
        <w:jc w:val="center"/>
        <w:rPr>
          <w:rFonts w:ascii="みんなの文字ゴTTh-R" w:eastAsia="みんなの文字ゴTTh-R" w:hAnsi="みんなの文字ゴTTh-R"/>
          <w:color w:val="000000" w:themeColor="text1"/>
          <w:kern w:val="0"/>
          <w:sz w:val="36"/>
          <w:szCs w:val="36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36"/>
          <w:szCs w:val="36"/>
        </w:rPr>
        <w:t xml:space="preserve">同意書兼誓約書　</w:t>
      </w:r>
    </w:p>
    <w:p w14:paraId="4C3D6EA1" w14:textId="3063E878" w:rsidR="00236BCE" w:rsidRPr="00B722F0" w:rsidRDefault="00236BCE" w:rsidP="00236BCE">
      <w:pPr>
        <w:wordWrap w:val="0"/>
        <w:spacing w:line="440" w:lineRule="exact"/>
        <w:jc w:val="righ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 xml:space="preserve">　　年　　月　　日　</w:t>
      </w:r>
    </w:p>
    <w:p w14:paraId="6BC9F07A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 xml:space="preserve">　　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  <w:spacing w:val="133"/>
          <w:kern w:val="0"/>
          <w:sz w:val="22"/>
          <w:fitText w:val="1680" w:id="-461617152"/>
        </w:rPr>
        <w:t>郡山市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  <w:spacing w:val="1"/>
          <w:kern w:val="0"/>
          <w:sz w:val="22"/>
          <w:fitText w:val="1680" w:id="-461617152"/>
        </w:rPr>
        <w:t>長</w:t>
      </w:r>
    </w:p>
    <w:p w14:paraId="40B52DA6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</w:p>
    <w:p w14:paraId="01A4FE05" w14:textId="77777777" w:rsidR="00236BCE" w:rsidRPr="00B722F0" w:rsidRDefault="00236BCE" w:rsidP="00236BCE">
      <w:pPr>
        <w:spacing w:line="440" w:lineRule="exact"/>
        <w:ind w:firstLineChars="1400" w:firstLine="3080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  <w:u w:val="single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 xml:space="preserve">申請者　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  <w:u w:val="single"/>
        </w:rPr>
        <w:t xml:space="preserve">所在又は住所　　　　　　　　　　　　　　　　　　</w:t>
      </w:r>
    </w:p>
    <w:p w14:paraId="31B1A896" w14:textId="77777777" w:rsidR="00236BCE" w:rsidRPr="00B722F0" w:rsidRDefault="00236BCE" w:rsidP="00236BCE">
      <w:pPr>
        <w:spacing w:line="440" w:lineRule="exact"/>
        <w:ind w:firstLineChars="1800" w:firstLine="3960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  <w:u w:val="single"/>
        </w:rPr>
        <w:t xml:space="preserve">生年月日　　　　　　　　　　　　　　　　　　　　</w:t>
      </w:r>
    </w:p>
    <w:p w14:paraId="079D40C3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 xml:space="preserve">　　　　　　　　　　 　　　　　　　（フリガナ）</w:t>
      </w:r>
    </w:p>
    <w:p w14:paraId="36CA35A5" w14:textId="77777777" w:rsidR="00236BCE" w:rsidRPr="00B722F0" w:rsidRDefault="00236BCE" w:rsidP="00236BCE">
      <w:pPr>
        <w:spacing w:line="440" w:lineRule="exact"/>
        <w:ind w:firstLineChars="1800" w:firstLine="3960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  <w:u w:val="single"/>
        </w:rPr>
        <w:t xml:space="preserve">氏名又は法人名　　　　　　　　　　　　　　　　　</w:t>
      </w:r>
    </w:p>
    <w:p w14:paraId="0678D100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 xml:space="preserve">　　　　　　　　　　 　　　　　　　（フリガナ）</w:t>
      </w:r>
    </w:p>
    <w:p w14:paraId="63F6A4E5" w14:textId="77777777" w:rsidR="00236BCE" w:rsidRPr="00B722F0" w:rsidRDefault="00236BCE" w:rsidP="00236BCE">
      <w:pPr>
        <w:spacing w:line="440" w:lineRule="exact"/>
        <w:ind w:firstLineChars="1800" w:firstLine="3960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  <w:u w:val="single"/>
        </w:rPr>
        <w:t xml:space="preserve">代表者氏名　　　　　　　　　　　　　　　　　　　</w:t>
      </w:r>
    </w:p>
    <w:p w14:paraId="0820D25E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  <w:u w:val="single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 xml:space="preserve">　　　　　　　　　　　　　　　　　　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  <w:u w:val="single"/>
        </w:rPr>
        <w:t xml:space="preserve">電話番号　　　　　　　　　　　　　　　　　　　　</w:t>
      </w:r>
    </w:p>
    <w:p w14:paraId="6E330636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</w:p>
    <w:p w14:paraId="368229F2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</w:p>
    <w:p w14:paraId="3A900B25" w14:textId="1679F771" w:rsidR="00236BCE" w:rsidRPr="00B722F0" w:rsidRDefault="00236BCE" w:rsidP="00236BCE">
      <w:pPr>
        <w:spacing w:line="440" w:lineRule="exact"/>
        <w:ind w:leftChars="135" w:left="283" w:rightChars="336" w:right="706" w:firstLineChars="100" w:firstLine="220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>郡山市農業気候変動対策支援事業補助金の申請に当たり、下記の事項について同意及び誓約します。</w:t>
      </w:r>
    </w:p>
    <w:p w14:paraId="4308694D" w14:textId="77777777" w:rsidR="00236BCE" w:rsidRPr="00B722F0" w:rsidRDefault="00236BCE" w:rsidP="00236BCE">
      <w:pPr>
        <w:spacing w:line="440" w:lineRule="exact"/>
        <w:ind w:leftChars="135" w:left="283" w:rightChars="336" w:right="706" w:firstLineChars="100" w:firstLine="220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なお、下記事項に偽りがあることが判明した場合には、交付決定の取消しに同意し、交付された補助金がある場合は返還することを誓約します。</w:t>
      </w:r>
    </w:p>
    <w:p w14:paraId="34BC872A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</w:p>
    <w:p w14:paraId="3F9A2814" w14:textId="69BC758E" w:rsidR="00236BCE" w:rsidRPr="00B722F0" w:rsidRDefault="00236BCE" w:rsidP="00236BCE">
      <w:pPr>
        <w:spacing w:line="440" w:lineRule="exact"/>
        <w:jc w:val="center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>記</w:t>
      </w:r>
    </w:p>
    <w:p w14:paraId="7DF6B381" w14:textId="77777777" w:rsidR="00236BCE" w:rsidRPr="00B722F0" w:rsidRDefault="00236BCE" w:rsidP="00236BCE">
      <w:pPr>
        <w:spacing w:line="440" w:lineRule="exact"/>
        <w:jc w:val="center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</w:p>
    <w:p w14:paraId="18006E98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>【同意事項】</w:t>
      </w:r>
    </w:p>
    <w:p w14:paraId="639F8333" w14:textId="05CBEBAA" w:rsidR="00236BCE" w:rsidRPr="00B722F0" w:rsidRDefault="00236BCE" w:rsidP="00236BCE">
      <w:pPr>
        <w:spacing w:line="440" w:lineRule="exact"/>
        <w:ind w:leftChars="100" w:left="210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 xml:space="preserve">　税務担当課へ次の税目の納付状況</w:t>
      </w:r>
      <w:r w:rsidR="00E43321" w:rsidRPr="00930137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>（</w:t>
      </w:r>
      <w:r w:rsidRPr="00930137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>税目・税額・申告の有無等</w:t>
      </w:r>
      <w:r w:rsidR="00E43321" w:rsidRPr="00930137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>）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>の照会に関すること。</w:t>
      </w:r>
    </w:p>
    <w:p w14:paraId="79792E64" w14:textId="77777777" w:rsidR="00236BCE" w:rsidRPr="00B722F0" w:rsidRDefault="00236BCE" w:rsidP="00236BCE">
      <w:pPr>
        <w:spacing w:line="440" w:lineRule="exact"/>
        <w:ind w:left="420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>（確認税目）</w:t>
      </w:r>
    </w:p>
    <w:p w14:paraId="38F59DA0" w14:textId="242B8916" w:rsidR="00236BCE" w:rsidRPr="00B722F0" w:rsidRDefault="00236BCE" w:rsidP="00236BCE">
      <w:pPr>
        <w:spacing w:line="440" w:lineRule="exact"/>
        <w:ind w:left="420" w:rightChars="336" w:right="706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 xml:space="preserve">　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個人市民税、法人市民税、固定資産税（都市計画税を含む。）、軽自動車税、事業所税、入湯税及び国民健康保険税</w:t>
      </w:r>
    </w:p>
    <w:p w14:paraId="41ACE129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</w:p>
    <w:p w14:paraId="2046BA2A" w14:textId="77777777" w:rsidR="00236BCE" w:rsidRPr="00B722F0" w:rsidRDefault="00236BCE" w:rsidP="00236BCE">
      <w:pPr>
        <w:spacing w:line="440" w:lineRule="exact"/>
        <w:rPr>
          <w:rFonts w:ascii="みんなの文字ゴTTh-R" w:eastAsia="みんなの文字ゴTTh-R" w:hAnsi="みんなの文字ゴTTh-R"/>
          <w:color w:val="000000" w:themeColor="text1"/>
          <w:kern w:val="0"/>
          <w:sz w:val="22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kern w:val="0"/>
          <w:sz w:val="22"/>
        </w:rPr>
        <w:t>【誓約事項】</w:t>
      </w:r>
    </w:p>
    <w:p w14:paraId="54608FAF" w14:textId="21ECE473" w:rsidR="00236BCE" w:rsidRPr="00B722F0" w:rsidRDefault="00063695" w:rsidP="00236BCE">
      <w:pPr>
        <w:widowControl/>
        <w:spacing w:line="440" w:lineRule="exact"/>
        <w:ind w:leftChars="135" w:left="283" w:rightChars="336" w:right="706" w:firstLineChars="100" w:firstLine="220"/>
        <w:jc w:val="left"/>
        <w:rPr>
          <w:rFonts w:ascii="みんなの文字ゴTTh-R" w:eastAsia="みんなの文字ゴTTh-R" w:hAnsi="みんなの文字ゴTTh-R"/>
          <w:color w:val="000000" w:themeColor="text1"/>
          <w:sz w:val="23"/>
          <w:szCs w:val="23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補助事業者</w:t>
      </w:r>
      <w:r w:rsidR="00236BCE" w:rsidRPr="00B722F0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が郡山市暴力団排除条例（平成24年郡山市条例第46号）第２条に規定する暴力団</w:t>
      </w:r>
      <w:r w:rsidR="00E43321" w:rsidRPr="00930137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又は</w:t>
      </w:r>
      <w:r w:rsidR="00236BCE" w:rsidRPr="00B722F0">
        <w:rPr>
          <w:rFonts w:ascii="みんなの文字ゴTTh-R" w:eastAsia="みんなの文字ゴTTh-R" w:hAnsi="みんなの文字ゴTTh-R" w:hint="eastAsia"/>
          <w:color w:val="000000" w:themeColor="text1"/>
          <w:sz w:val="22"/>
        </w:rPr>
        <w:t>暴力団員等に該当していないこと。</w:t>
      </w:r>
    </w:p>
    <w:p w14:paraId="6F50631A" w14:textId="4A8B970C" w:rsidR="00327B21" w:rsidRPr="00B722F0" w:rsidRDefault="00327B21">
      <w:pPr>
        <w:rPr>
          <w:rFonts w:ascii="みんなの文字ゴTTh-R" w:eastAsia="みんなの文字ゴTTh-R" w:hAnsi="みんなの文字ゴTTh-R"/>
          <w:color w:val="000000" w:themeColor="text1"/>
        </w:rPr>
      </w:pPr>
    </w:p>
    <w:p w14:paraId="7A858B90" w14:textId="77777777" w:rsidR="003E0BB1" w:rsidRPr="000A4C6B" w:rsidRDefault="003E0BB1">
      <w:pPr>
        <w:rPr>
          <w:rFonts w:ascii="みんなの文字ゴTTh-R" w:eastAsia="みんなの文字ゴTTh-R" w:hAnsi="みんなの文字ゴTTh-R" w:hint="eastAsia"/>
          <w:szCs w:val="21"/>
        </w:rPr>
      </w:pPr>
    </w:p>
    <w:sectPr w:rsidR="003E0BB1" w:rsidRPr="000A4C6B" w:rsidSect="003F2F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6BCC" w14:textId="77777777" w:rsidR="00AF311B" w:rsidRDefault="00AF311B" w:rsidP="00AF311B">
      <w:r>
        <w:separator/>
      </w:r>
    </w:p>
  </w:endnote>
  <w:endnote w:type="continuationSeparator" w:id="0">
    <w:p w14:paraId="7FF8DE9F" w14:textId="77777777" w:rsidR="00AF311B" w:rsidRDefault="00AF311B" w:rsidP="00AF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5413" w14:textId="77777777" w:rsidR="00AF311B" w:rsidRDefault="00AF311B" w:rsidP="00AF311B">
      <w:r>
        <w:separator/>
      </w:r>
    </w:p>
  </w:footnote>
  <w:footnote w:type="continuationSeparator" w:id="0">
    <w:p w14:paraId="7FF760E2" w14:textId="77777777" w:rsidR="00AF311B" w:rsidRDefault="00AF311B" w:rsidP="00AF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B29"/>
    <w:multiLevelType w:val="hybridMultilevel"/>
    <w:tmpl w:val="37B69622"/>
    <w:lvl w:ilvl="0" w:tplc="A8C8A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851C95"/>
    <w:multiLevelType w:val="hybridMultilevel"/>
    <w:tmpl w:val="84D42BF0"/>
    <w:lvl w:ilvl="0" w:tplc="E8A00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53"/>
    <w:rsid w:val="00017649"/>
    <w:rsid w:val="00063695"/>
    <w:rsid w:val="00075B76"/>
    <w:rsid w:val="000973A7"/>
    <w:rsid w:val="000A4C6B"/>
    <w:rsid w:val="000C2EA0"/>
    <w:rsid w:val="001262C1"/>
    <w:rsid w:val="0017115C"/>
    <w:rsid w:val="00230583"/>
    <w:rsid w:val="00236BCE"/>
    <w:rsid w:val="00327B21"/>
    <w:rsid w:val="003E0BB1"/>
    <w:rsid w:val="003F2F53"/>
    <w:rsid w:val="0040499B"/>
    <w:rsid w:val="00451CDE"/>
    <w:rsid w:val="00455D70"/>
    <w:rsid w:val="0046766D"/>
    <w:rsid w:val="004B195E"/>
    <w:rsid w:val="00512629"/>
    <w:rsid w:val="00554E1C"/>
    <w:rsid w:val="00596A7B"/>
    <w:rsid w:val="005B30C9"/>
    <w:rsid w:val="005D61D3"/>
    <w:rsid w:val="00614F43"/>
    <w:rsid w:val="006D7A7C"/>
    <w:rsid w:val="00811F64"/>
    <w:rsid w:val="008E518D"/>
    <w:rsid w:val="00930137"/>
    <w:rsid w:val="00996B8B"/>
    <w:rsid w:val="009E7623"/>
    <w:rsid w:val="00AF311B"/>
    <w:rsid w:val="00B0239E"/>
    <w:rsid w:val="00B72048"/>
    <w:rsid w:val="00B722F0"/>
    <w:rsid w:val="00B97458"/>
    <w:rsid w:val="00BA4F66"/>
    <w:rsid w:val="00D220C7"/>
    <w:rsid w:val="00E4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1DBA64"/>
  <w15:chartTrackingRefBased/>
  <w15:docId w15:val="{7430120A-0C73-4203-B38D-0A330182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53"/>
    <w:pPr>
      <w:ind w:leftChars="400" w:left="840"/>
    </w:pPr>
  </w:style>
  <w:style w:type="table" w:styleId="a4">
    <w:name w:val="Table Grid"/>
    <w:basedOn w:val="a1"/>
    <w:uiPriority w:val="39"/>
    <w:rsid w:val="003F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3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11B"/>
  </w:style>
  <w:style w:type="paragraph" w:styleId="a7">
    <w:name w:val="footer"/>
    <w:basedOn w:val="a"/>
    <w:link w:val="a8"/>
    <w:uiPriority w:val="99"/>
    <w:unhideWhenUsed/>
    <w:rsid w:val="00AF3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11B"/>
  </w:style>
  <w:style w:type="paragraph" w:styleId="a9">
    <w:name w:val="Note Heading"/>
    <w:basedOn w:val="a"/>
    <w:next w:val="a"/>
    <w:link w:val="aa"/>
    <w:uiPriority w:val="99"/>
    <w:unhideWhenUsed/>
    <w:rsid w:val="00236BCE"/>
    <w:pPr>
      <w:jc w:val="center"/>
    </w:pPr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236BCE"/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236BCE"/>
    <w:pPr>
      <w:jc w:val="right"/>
    </w:pPr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236BCE"/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46766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6766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676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76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766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67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67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EE1E-769A-4F0E-AE81-52EDCD5C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俊</dc:creator>
  <cp:keywords/>
  <dc:description/>
  <cp:lastModifiedBy>遠藤　智美</cp:lastModifiedBy>
  <cp:revision>2</cp:revision>
  <cp:lastPrinted>2026-07-13T06:04:00Z</cp:lastPrinted>
  <dcterms:created xsi:type="dcterms:W3CDTF">2026-07-13T06:04:00Z</dcterms:created>
  <dcterms:modified xsi:type="dcterms:W3CDTF">2026-07-13T06:04:00Z</dcterms:modified>
</cp:coreProperties>
</file>